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56C" w:rsidRDefault="007E4BE7" w:rsidP="007E4BE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Messen von Umfang und Durchmesser</w:t>
      </w:r>
    </w:p>
    <w:p w:rsidR="007E4BE7" w:rsidRDefault="007E4BE7" w:rsidP="007E4BE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eines kreisförmigen Körpers</w:t>
      </w:r>
    </w:p>
    <w:p w:rsidR="007E4BE7" w:rsidRDefault="007E4BE7" w:rsidP="007E4BE7">
      <w:pPr>
        <w:jc w:val="center"/>
        <w:rPr>
          <w:rFonts w:ascii="Comic Sans MS" w:hAnsi="Comic Sans MS"/>
          <w:sz w:val="28"/>
          <w:szCs w:val="28"/>
        </w:rPr>
      </w:pPr>
    </w:p>
    <w:p w:rsidR="007E4BE7" w:rsidRDefault="007E4BE7" w:rsidP="007E4BE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Hier nun einige Möglichkeiten, wie du vorgehen kannst:</w:t>
      </w:r>
    </w:p>
    <w:p w:rsidR="007E4BE7" w:rsidRDefault="007E4BE7">
      <w:pPr>
        <w:rPr>
          <w:rFonts w:ascii="Comic Sans MS" w:hAnsi="Comic Sans MS"/>
          <w:sz w:val="28"/>
          <w:szCs w:val="28"/>
          <w:u w:val="single"/>
        </w:rPr>
      </w:pPr>
      <w:r w:rsidRPr="007E4BE7">
        <w:rPr>
          <w:rFonts w:ascii="Comic Sans MS" w:hAnsi="Comic Sans MS"/>
          <w:sz w:val="28"/>
          <w:szCs w:val="28"/>
          <w:u w:val="single"/>
        </w:rPr>
        <w:t>Umfang:</w:t>
      </w:r>
    </w:p>
    <w:p w:rsidR="007E4BE7" w:rsidRDefault="007E4BE7" w:rsidP="007E4BE7">
      <w:pPr>
        <w:pStyle w:val="Listenabsatz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kreisförmiges Objekt einmal abrollen lassen und die Strecke messen</w:t>
      </w:r>
      <w:r>
        <w:rPr>
          <w:rFonts w:ascii="Comic Sans MS" w:hAnsi="Comic Sans MS"/>
          <w:sz w:val="28"/>
          <w:szCs w:val="28"/>
        </w:rPr>
        <w:br/>
        <w:t>(Merke dir den Anfangspunkt!)</w:t>
      </w:r>
    </w:p>
    <w:p w:rsidR="007E4BE7" w:rsidRDefault="007E4BE7" w:rsidP="007E4BE7">
      <w:pPr>
        <w:pStyle w:val="Listenabsatz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Papierstreifen um das kreisförmige Objekt legen, ihn ausbreiten und abmessen</w:t>
      </w:r>
    </w:p>
    <w:p w:rsidR="007E4BE7" w:rsidRDefault="007E4BE7" w:rsidP="007E4BE7">
      <w:pPr>
        <w:pStyle w:val="Listenabsatz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ein Band oder ein biegsames Maßband herumwickeln und dann abmessen</w:t>
      </w:r>
    </w:p>
    <w:p w:rsidR="007E4BE7" w:rsidRDefault="007E4BE7" w:rsidP="007E4BE7">
      <w:pPr>
        <w:rPr>
          <w:rFonts w:ascii="Comic Sans MS" w:hAnsi="Comic Sans MS"/>
          <w:sz w:val="28"/>
          <w:szCs w:val="28"/>
        </w:rPr>
      </w:pPr>
    </w:p>
    <w:p w:rsidR="007E4BE7" w:rsidRDefault="007E4BE7" w:rsidP="007E4BE7">
      <w:pPr>
        <w:rPr>
          <w:rFonts w:ascii="Comic Sans MS" w:hAnsi="Comic Sans MS"/>
          <w:sz w:val="28"/>
          <w:szCs w:val="28"/>
          <w:u w:val="single"/>
        </w:rPr>
      </w:pPr>
      <w:r w:rsidRPr="007E4BE7">
        <w:rPr>
          <w:rFonts w:ascii="Comic Sans MS" w:hAnsi="Comic Sans MS"/>
          <w:sz w:val="28"/>
          <w:szCs w:val="28"/>
          <w:u w:val="single"/>
        </w:rPr>
        <w:t>Durchmesser:</w:t>
      </w:r>
    </w:p>
    <w:p w:rsidR="007E4BE7" w:rsidRDefault="007E4BE7" w:rsidP="007E4BE7">
      <w:pPr>
        <w:pStyle w:val="Listenabsatz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mit Schublehre messen (falls du nicht weißt, was eine Schublehre ist, dann hier: </w:t>
      </w:r>
      <w:hyperlink r:id="rId5" w:history="1">
        <w:r w:rsidRPr="00EE5DF7">
          <w:rPr>
            <w:rStyle w:val="Hyperlink"/>
            <w:rFonts w:ascii="Comic Sans MS" w:hAnsi="Comic Sans MS"/>
            <w:sz w:val="28"/>
            <w:szCs w:val="28"/>
          </w:rPr>
          <w:t>http://de.wikipedia.org/wiki/Messschieber</w:t>
        </w:r>
      </w:hyperlink>
      <w:r>
        <w:rPr>
          <w:rFonts w:ascii="Comic Sans MS" w:hAnsi="Comic Sans MS"/>
          <w:sz w:val="28"/>
          <w:szCs w:val="28"/>
        </w:rPr>
        <w:t xml:space="preserve"> nachlesen!)</w:t>
      </w:r>
    </w:p>
    <w:p w:rsidR="007E4BE7" w:rsidRDefault="007E4BE7" w:rsidP="007E4BE7">
      <w:pPr>
        <w:pStyle w:val="Listenabsatz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mit Hilfe von rechtwinkligen Dreiecken messen</w:t>
      </w:r>
    </w:p>
    <w:p w:rsidR="00F927B9" w:rsidRDefault="00F927B9" w:rsidP="00F927B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de-A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948055</wp:posOffset>
            </wp:positionH>
            <wp:positionV relativeFrom="paragraph">
              <wp:posOffset>143510</wp:posOffset>
            </wp:positionV>
            <wp:extent cx="3286760" cy="1819275"/>
            <wp:effectExtent l="19050" t="0" r="889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76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27B9" w:rsidRPr="00F927B9" w:rsidRDefault="00F927B9" w:rsidP="00F927B9">
      <w:pPr>
        <w:rPr>
          <w:rFonts w:ascii="Comic Sans MS" w:hAnsi="Comic Sans MS"/>
          <w:sz w:val="28"/>
          <w:szCs w:val="28"/>
        </w:rPr>
      </w:pPr>
    </w:p>
    <w:sectPr w:rsidR="00F927B9" w:rsidRPr="00F927B9" w:rsidSect="00EF25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0C67"/>
    <w:multiLevelType w:val="hybridMultilevel"/>
    <w:tmpl w:val="11FEA7D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22CFA"/>
    <w:multiLevelType w:val="hybridMultilevel"/>
    <w:tmpl w:val="47F035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4BE7"/>
    <w:rsid w:val="00076E4F"/>
    <w:rsid w:val="00150FDB"/>
    <w:rsid w:val="00154EF0"/>
    <w:rsid w:val="0019784E"/>
    <w:rsid w:val="001C173A"/>
    <w:rsid w:val="0020108E"/>
    <w:rsid w:val="0024150D"/>
    <w:rsid w:val="00244BA5"/>
    <w:rsid w:val="002A74C8"/>
    <w:rsid w:val="002F0600"/>
    <w:rsid w:val="002F7FD3"/>
    <w:rsid w:val="0038058F"/>
    <w:rsid w:val="003B6A7C"/>
    <w:rsid w:val="003D0740"/>
    <w:rsid w:val="003E64C1"/>
    <w:rsid w:val="004A0C79"/>
    <w:rsid w:val="00533DA0"/>
    <w:rsid w:val="00544A0A"/>
    <w:rsid w:val="005866B5"/>
    <w:rsid w:val="005C4A00"/>
    <w:rsid w:val="00624171"/>
    <w:rsid w:val="0066027A"/>
    <w:rsid w:val="00713580"/>
    <w:rsid w:val="0071763D"/>
    <w:rsid w:val="007749D8"/>
    <w:rsid w:val="00791900"/>
    <w:rsid w:val="007D24C9"/>
    <w:rsid w:val="007E4BE7"/>
    <w:rsid w:val="00810692"/>
    <w:rsid w:val="00855C91"/>
    <w:rsid w:val="00875AC7"/>
    <w:rsid w:val="008A772E"/>
    <w:rsid w:val="008C212F"/>
    <w:rsid w:val="008F5E10"/>
    <w:rsid w:val="00944D0D"/>
    <w:rsid w:val="009D6451"/>
    <w:rsid w:val="00A348DE"/>
    <w:rsid w:val="00A73185"/>
    <w:rsid w:val="00AE160D"/>
    <w:rsid w:val="00B102DC"/>
    <w:rsid w:val="00B24E93"/>
    <w:rsid w:val="00B548E0"/>
    <w:rsid w:val="00B7444A"/>
    <w:rsid w:val="00BF1F5D"/>
    <w:rsid w:val="00C454D5"/>
    <w:rsid w:val="00CB5912"/>
    <w:rsid w:val="00D42087"/>
    <w:rsid w:val="00D44D3F"/>
    <w:rsid w:val="00E57C16"/>
    <w:rsid w:val="00E748B9"/>
    <w:rsid w:val="00EC5B1E"/>
    <w:rsid w:val="00EF256C"/>
    <w:rsid w:val="00EF3CC6"/>
    <w:rsid w:val="00F67867"/>
    <w:rsid w:val="00F760D9"/>
    <w:rsid w:val="00F768FA"/>
    <w:rsid w:val="00F927B9"/>
    <w:rsid w:val="00FA27BD"/>
    <w:rsid w:val="00FD1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256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E4BE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E4B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de.wikipedia.org/wiki/Messschieb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536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4</cp:revision>
  <dcterms:created xsi:type="dcterms:W3CDTF">2010-06-17T10:32:00Z</dcterms:created>
  <dcterms:modified xsi:type="dcterms:W3CDTF">2010-06-18T06:53:00Z</dcterms:modified>
</cp:coreProperties>
</file>